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A9" w:rsidRDefault="00BB09A9" w:rsidP="00BB09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Α</w:t>
      </w:r>
      <w:r w:rsidR="002E15F5">
        <w:rPr>
          <w:b/>
          <w:sz w:val="36"/>
          <w:szCs w:val="36"/>
        </w:rPr>
        <w:t>λλαγή στο πρόγραμμα</w:t>
      </w:r>
      <w:r>
        <w:rPr>
          <w:b/>
          <w:sz w:val="36"/>
          <w:szCs w:val="36"/>
        </w:rPr>
        <w:t xml:space="preserve"> </w:t>
      </w:r>
      <w:r w:rsidR="004A267D">
        <w:rPr>
          <w:b/>
          <w:sz w:val="36"/>
          <w:szCs w:val="36"/>
        </w:rPr>
        <w:t>Τ</w:t>
      </w:r>
      <w:r w:rsidR="002E15F5">
        <w:rPr>
          <w:b/>
          <w:sz w:val="36"/>
          <w:szCs w:val="36"/>
        </w:rPr>
        <w:t>ετάρτη 5</w:t>
      </w:r>
      <w:r w:rsidR="004A267D">
        <w:rPr>
          <w:b/>
          <w:sz w:val="36"/>
          <w:szCs w:val="36"/>
        </w:rPr>
        <w:t xml:space="preserve"> Νοεμ</w:t>
      </w:r>
      <w:r>
        <w:rPr>
          <w:b/>
          <w:sz w:val="36"/>
          <w:szCs w:val="36"/>
        </w:rPr>
        <w:t>βρίου 2025</w:t>
      </w:r>
    </w:p>
    <w:p w:rsidR="00BB09A9" w:rsidRDefault="00BB09A9" w:rsidP="00BB09A9">
      <w:pPr>
        <w:jc w:val="center"/>
        <w:rPr>
          <w:b/>
          <w:sz w:val="36"/>
          <w:szCs w:val="36"/>
        </w:rPr>
      </w:pPr>
    </w:p>
    <w:p w:rsidR="00BB09A9" w:rsidRDefault="00BB09A9" w:rsidP="00BB09A9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BB09A9" w:rsidTr="009E2DC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626510" w:rsidTr="009E2DC0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6510" w:rsidRDefault="00626510" w:rsidP="004A26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Τολούδης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626510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6510" w:rsidRDefault="00626510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10" w:rsidRPr="00D372FB" w:rsidRDefault="00626510" w:rsidP="009E2D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Νούλα</w:t>
            </w:r>
          </w:p>
        </w:tc>
      </w:tr>
      <w:tr w:rsidR="00626510" w:rsidTr="0062651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6510" w:rsidRDefault="00626510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Παρασκευοπούλου</w:t>
            </w:r>
            <w:proofErr w:type="spellEnd"/>
          </w:p>
        </w:tc>
      </w:tr>
      <w:tr w:rsidR="00626510" w:rsidTr="00E12ABD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6510" w:rsidRDefault="00626510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26510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9E2D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Παρασκευοπούλου</w:t>
            </w:r>
            <w:proofErr w:type="spellEnd"/>
          </w:p>
        </w:tc>
      </w:tr>
      <w:tr w:rsidR="00626510" w:rsidTr="00D60F49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6510" w:rsidRDefault="00626510" w:rsidP="009E2DC0">
            <w:pPr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26510" w:rsidRDefault="00626510" w:rsidP="00626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τμήμα Α4 θα κάνει μάθημα την 2</w:t>
            </w:r>
            <w:r w:rsidRPr="00626510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ώρα με την κ. </w:t>
            </w:r>
            <w:proofErr w:type="spellStart"/>
            <w:r>
              <w:rPr>
                <w:sz w:val="28"/>
                <w:szCs w:val="28"/>
              </w:rPr>
              <w:t>Τριανταφύλλου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86924" w:rsidTr="004A267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Μπαλίδης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626510">
              <w:rPr>
                <w:sz w:val="28"/>
                <w:szCs w:val="28"/>
              </w:rPr>
              <w:t>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626510" w:rsidP="009E2D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Τριανταφύλλου</w:t>
            </w:r>
            <w:proofErr w:type="spellEnd"/>
          </w:p>
        </w:tc>
      </w:tr>
      <w:tr w:rsidR="00086924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626510">
              <w:rPr>
                <w:sz w:val="28"/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6265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086924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626510">
              <w:rPr>
                <w:sz w:val="28"/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Pr="00E90447" w:rsidRDefault="00086924" w:rsidP="009E2D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086924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626510">
              <w:rPr>
                <w:sz w:val="28"/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626510" w:rsidP="009E2D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Λεοντίδου</w:t>
            </w:r>
            <w:proofErr w:type="spellEnd"/>
            <w:r>
              <w:rPr>
                <w:sz w:val="28"/>
                <w:szCs w:val="28"/>
              </w:rPr>
              <w:t xml:space="preserve"> Ε.</w:t>
            </w:r>
          </w:p>
        </w:tc>
      </w:tr>
      <w:tr w:rsidR="00086924" w:rsidTr="0081608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626510" w:rsidP="00626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Β5</w:t>
            </w:r>
            <w:r w:rsidR="00086924">
              <w:rPr>
                <w:sz w:val="28"/>
                <w:szCs w:val="28"/>
              </w:rPr>
              <w:t xml:space="preserve"> θα κάνει μάθημα την </w:t>
            </w:r>
            <w:r>
              <w:rPr>
                <w:sz w:val="28"/>
                <w:szCs w:val="28"/>
              </w:rPr>
              <w:t>5</w:t>
            </w:r>
            <w:r w:rsidR="00086924" w:rsidRPr="00E90447">
              <w:rPr>
                <w:sz w:val="28"/>
                <w:szCs w:val="28"/>
                <w:vertAlign w:val="superscript"/>
              </w:rPr>
              <w:t>η</w:t>
            </w:r>
            <w:r w:rsidR="00086924">
              <w:rPr>
                <w:sz w:val="28"/>
                <w:szCs w:val="28"/>
              </w:rPr>
              <w:t xml:space="preserve"> ώρα με την κ. </w:t>
            </w:r>
            <w:r>
              <w:rPr>
                <w:sz w:val="28"/>
                <w:szCs w:val="28"/>
              </w:rPr>
              <w:t>Δεληγιάννη</w:t>
            </w:r>
          </w:p>
        </w:tc>
      </w:tr>
    </w:tbl>
    <w:p w:rsidR="00BB09A9" w:rsidRDefault="00BB09A9" w:rsidP="00BB09A9"/>
    <w:p w:rsidR="00964375" w:rsidRDefault="00964375"/>
    <w:sectPr w:rsidR="00964375" w:rsidSect="00964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9A9"/>
    <w:rsid w:val="00086924"/>
    <w:rsid w:val="000C2285"/>
    <w:rsid w:val="002E15F5"/>
    <w:rsid w:val="0033528B"/>
    <w:rsid w:val="004A267D"/>
    <w:rsid w:val="00626510"/>
    <w:rsid w:val="00711C49"/>
    <w:rsid w:val="00862111"/>
    <w:rsid w:val="00886D10"/>
    <w:rsid w:val="00964375"/>
    <w:rsid w:val="00BB09A9"/>
    <w:rsid w:val="00E9010D"/>
    <w:rsid w:val="00E90447"/>
    <w:rsid w:val="00E9549B"/>
    <w:rsid w:val="00EA3809"/>
    <w:rsid w:val="00FC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2025-11-03T09:37:00Z</cp:lastPrinted>
  <dcterms:created xsi:type="dcterms:W3CDTF">2025-11-04T12:00:00Z</dcterms:created>
  <dcterms:modified xsi:type="dcterms:W3CDTF">2025-11-04T12:18:00Z</dcterms:modified>
</cp:coreProperties>
</file>